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2B" w:rsidRDefault="0075092B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E3ABE" w:rsidRPr="00F10C8F" w:rsidRDefault="00FE3ABE" w:rsidP="002F1CB1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0C8F">
        <w:rPr>
          <w:rFonts w:ascii="Times New Roman" w:hAnsi="Times New Roman" w:cs="Times New Roman"/>
          <w:color w:val="000000"/>
          <w:sz w:val="28"/>
          <w:szCs w:val="28"/>
        </w:rPr>
        <w:t>Информация о результатах отбора №</w:t>
      </w:r>
      <w:r w:rsidR="005E1CAD" w:rsidRPr="00F10C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0C8F" w:rsidRPr="00F10C8F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2E7E36" w:rsidRPr="00F10C8F" w:rsidRDefault="00F10C8F" w:rsidP="002E7E3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F10C8F">
        <w:rPr>
          <w:rFonts w:ascii="Times New Roman" w:hAnsi="Times New Roman" w:cs="Times New Roman"/>
          <w:color w:val="000000"/>
          <w:sz w:val="28"/>
          <w:szCs w:val="28"/>
          <w:u w:val="single"/>
        </w:rPr>
        <w:t>26</w:t>
      </w:r>
      <w:r w:rsidR="00933535" w:rsidRPr="00F10C8F">
        <w:rPr>
          <w:rFonts w:ascii="Times New Roman" w:hAnsi="Times New Roman" w:cs="Times New Roman"/>
          <w:color w:val="000000"/>
          <w:sz w:val="28"/>
          <w:szCs w:val="28"/>
          <w:u w:val="single"/>
        </w:rPr>
        <w:t>.0</w:t>
      </w:r>
      <w:r w:rsidRPr="00F10C8F">
        <w:rPr>
          <w:rFonts w:ascii="Times New Roman" w:hAnsi="Times New Roman" w:cs="Times New Roman"/>
          <w:color w:val="000000"/>
          <w:sz w:val="28"/>
          <w:szCs w:val="28"/>
          <w:u w:val="single"/>
        </w:rPr>
        <w:t>7</w:t>
      </w:r>
      <w:r w:rsidR="00933535" w:rsidRPr="00F10C8F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2F2201" w:rsidRPr="00F10C8F">
        <w:rPr>
          <w:rFonts w:ascii="Times New Roman" w:hAnsi="Times New Roman" w:cs="Times New Roman"/>
          <w:color w:val="000000"/>
          <w:sz w:val="28"/>
          <w:szCs w:val="28"/>
          <w:u w:val="single"/>
        </w:rPr>
        <w:t>3 года</w:t>
      </w:r>
      <w:r w:rsidR="00933535" w:rsidRPr="00F10C8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-</w:t>
      </w:r>
      <w:r w:rsidR="00096A16" w:rsidRPr="00F10C8F">
        <w:rPr>
          <w:rFonts w:ascii="Times New Roman" w:hAnsi="Times New Roman" w:cs="Times New Roman"/>
          <w:color w:val="000000"/>
          <w:sz w:val="28"/>
          <w:szCs w:val="28"/>
          <w:u w:val="single"/>
        </w:rPr>
        <w:t>30</w:t>
      </w:r>
      <w:r w:rsidR="00933535" w:rsidRPr="00F10C8F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Pr="00F10C8F">
        <w:rPr>
          <w:rFonts w:ascii="Times New Roman" w:hAnsi="Times New Roman" w:cs="Times New Roman"/>
          <w:color w:val="000000"/>
          <w:sz w:val="28"/>
          <w:szCs w:val="28"/>
          <w:u w:val="single"/>
        </w:rPr>
        <w:t>11</w:t>
      </w:r>
      <w:r w:rsidR="00493C66" w:rsidRPr="00F10C8F">
        <w:rPr>
          <w:rFonts w:ascii="Times New Roman" w:hAnsi="Times New Roman" w:cs="Times New Roman"/>
          <w:color w:val="000000"/>
          <w:sz w:val="28"/>
          <w:szCs w:val="28"/>
          <w:u w:val="single"/>
        </w:rPr>
        <w:t>.202</w:t>
      </w:r>
      <w:r w:rsidR="002F2201" w:rsidRPr="00F10C8F">
        <w:rPr>
          <w:rFonts w:ascii="Times New Roman" w:hAnsi="Times New Roman" w:cs="Times New Roman"/>
          <w:color w:val="000000"/>
          <w:sz w:val="28"/>
          <w:szCs w:val="28"/>
          <w:u w:val="single"/>
        </w:rPr>
        <w:t>3 года</w:t>
      </w:r>
    </w:p>
    <w:p w:rsidR="006B2FE3" w:rsidRPr="00F10C8F" w:rsidRDefault="006B2FE3" w:rsidP="006B2FE3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E7E36" w:rsidRPr="00F10C8F" w:rsidRDefault="00FE3ABE" w:rsidP="0007554C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10C8F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рассмотрения</w:t>
      </w:r>
      <w:r w:rsidRPr="00F10C8F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493C66" w:rsidRPr="00F10C8F">
        <w:rPr>
          <w:rFonts w:ascii="Times New Roman" w:hAnsi="Times New Roman" w:cs="Times New Roman"/>
          <w:color w:val="000000"/>
          <w:sz w:val="28"/>
          <w:szCs w:val="28"/>
          <w:u w:val="single"/>
        </w:rPr>
        <w:t>г</w:t>
      </w:r>
      <w:proofErr w:type="gramStart"/>
      <w:r w:rsidR="00493C66" w:rsidRPr="00F10C8F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AA1888" w:rsidRPr="00F10C8F">
        <w:rPr>
          <w:rFonts w:ascii="Times New Roman" w:hAnsi="Times New Roman" w:cs="Times New Roman"/>
          <w:color w:val="000000"/>
          <w:sz w:val="28"/>
          <w:szCs w:val="28"/>
          <w:u w:val="single"/>
        </w:rPr>
        <w:t>С</w:t>
      </w:r>
      <w:proofErr w:type="gramEnd"/>
      <w:r w:rsidR="00AA1888" w:rsidRPr="00F10C8F">
        <w:rPr>
          <w:rFonts w:ascii="Times New Roman" w:hAnsi="Times New Roman" w:cs="Times New Roman"/>
          <w:color w:val="000000"/>
          <w:sz w:val="28"/>
          <w:szCs w:val="28"/>
          <w:u w:val="single"/>
        </w:rPr>
        <w:t>оветский,</w:t>
      </w:r>
      <w:r w:rsidR="00493C66" w:rsidRPr="00F10C8F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ул.</w:t>
      </w:r>
      <w:r w:rsidR="00AA1888" w:rsidRPr="00F10C8F">
        <w:rPr>
          <w:rFonts w:ascii="Times New Roman" w:hAnsi="Times New Roman" w:cs="Times New Roman"/>
          <w:color w:val="000000"/>
          <w:sz w:val="28"/>
          <w:szCs w:val="28"/>
          <w:u w:val="single"/>
        </w:rPr>
        <w:t>Юбилейная, д.87/1</w:t>
      </w:r>
    </w:p>
    <w:p w:rsidR="00431A2E" w:rsidRPr="00F10C8F" w:rsidRDefault="00431A2E" w:rsidP="00493C6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2E7E36" w:rsidRPr="00F10C8F" w:rsidRDefault="00493C66" w:rsidP="00493C6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10C8F">
        <w:rPr>
          <w:rFonts w:ascii="Times New Roman" w:hAnsi="Times New Roman" w:cs="Times New Roman"/>
          <w:b/>
          <w:i/>
          <w:color w:val="000000"/>
          <w:sz w:val="28"/>
          <w:szCs w:val="28"/>
        </w:rPr>
        <w:t>КУ «</w:t>
      </w:r>
      <w:r w:rsidR="00AA1888" w:rsidRPr="00F10C8F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Советский</w:t>
      </w:r>
      <w:r w:rsidRPr="00F10C8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центр занятости населения»</w:t>
      </w:r>
    </w:p>
    <w:tbl>
      <w:tblPr>
        <w:tblStyle w:val="a3"/>
        <w:tblW w:w="10005" w:type="dxa"/>
        <w:tblInd w:w="-885" w:type="dxa"/>
        <w:tblLook w:val="04A0" w:firstRow="1" w:lastRow="0" w:firstColumn="1" w:lastColumn="0" w:noHBand="0" w:noVBand="1"/>
      </w:tblPr>
      <w:tblGrid>
        <w:gridCol w:w="701"/>
        <w:gridCol w:w="3156"/>
        <w:gridCol w:w="3119"/>
        <w:gridCol w:w="3029"/>
      </w:tblGrid>
      <w:tr w:rsidR="00FE3ABE" w:rsidRPr="00F10C8F" w:rsidTr="00462BA1">
        <w:tc>
          <w:tcPr>
            <w:tcW w:w="701" w:type="dxa"/>
          </w:tcPr>
          <w:p w:rsidR="00FE3ABE" w:rsidRPr="00F10C8F" w:rsidRDefault="00FE3ABE" w:rsidP="00FE3AB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56" w:type="dxa"/>
          </w:tcPr>
          <w:p w:rsidR="00FE3ABE" w:rsidRPr="00F10C8F" w:rsidRDefault="00FE3ABE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работодателей, предложения которых были рассмотрены</w:t>
            </w:r>
          </w:p>
          <w:p w:rsidR="00FE3ABE" w:rsidRPr="00F10C8F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3ABE" w:rsidRPr="00F10C8F" w:rsidRDefault="002E7E36" w:rsidP="005828F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Предложение </w:t>
            </w:r>
            <w:proofErr w:type="gramStart"/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 / п</w:t>
            </w:r>
            <w:r w:rsidR="002F1CB1"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редложение </w:t>
            </w:r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F1CB1"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тклонено</w:t>
            </w:r>
            <w:proofErr w:type="gramEnd"/>
            <w:r w:rsidR="002F1CB1"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E3ABE"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причин отклонения, в том числе положений объявления о проведении отбора, которым не </w:t>
            </w:r>
            <w:r w:rsidR="002F1CB1"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соответствуе</w:t>
            </w:r>
            <w:r w:rsidR="00FE3ABE"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 </w:t>
            </w:r>
            <w:r w:rsidR="002F1CB1"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предложение)</w:t>
            </w:r>
          </w:p>
        </w:tc>
        <w:tc>
          <w:tcPr>
            <w:tcW w:w="3029" w:type="dxa"/>
          </w:tcPr>
          <w:p w:rsidR="00FE3ABE" w:rsidRPr="00F10C8F" w:rsidRDefault="002F1CB1" w:rsidP="00FE3A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заключении  Соглашения</w:t>
            </w:r>
            <w:r w:rsidR="00FE3ABE"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размер</w:t>
            </w:r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E3ABE"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предоставляемой субсидии</w:t>
            </w:r>
          </w:p>
          <w:p w:rsidR="00FE3ABE" w:rsidRPr="00F10C8F" w:rsidRDefault="00FE3ABE" w:rsidP="00FE3A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3ABE" w:rsidRPr="00F10C8F" w:rsidRDefault="00FE3ABE" w:rsidP="00FE3ABE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1CB1" w:rsidRPr="00F10C8F" w:rsidTr="00462BA1">
        <w:tc>
          <w:tcPr>
            <w:tcW w:w="10005" w:type="dxa"/>
            <w:gridSpan w:val="4"/>
          </w:tcPr>
          <w:p w:rsidR="002F1CB1" w:rsidRPr="00F10C8F" w:rsidRDefault="002F1CB1" w:rsidP="00F10C8F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F10C8F" w:rsidRPr="00F10C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08</w:t>
            </w:r>
            <w:r w:rsidR="00493C66" w:rsidRPr="00F10C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F10C8F" w:rsidRPr="00F10C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306CFD" w:rsidRPr="00F10C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493C66" w:rsidRPr="00F10C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202</w:t>
            </w:r>
            <w:r w:rsidR="0078660F" w:rsidRPr="00F10C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года</w:t>
            </w:r>
          </w:p>
        </w:tc>
      </w:tr>
      <w:tr w:rsidR="00FE3ABE" w:rsidRPr="00F10C8F" w:rsidTr="00462BA1">
        <w:tc>
          <w:tcPr>
            <w:tcW w:w="701" w:type="dxa"/>
          </w:tcPr>
          <w:p w:rsidR="00FE3ABE" w:rsidRPr="00F10C8F" w:rsidRDefault="002F1CB1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FE3ABE" w:rsidRPr="00F10C8F" w:rsidRDefault="00096A16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="00F10C8F"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 Алексей Павлович</w:t>
            </w:r>
          </w:p>
        </w:tc>
        <w:tc>
          <w:tcPr>
            <w:tcW w:w="3119" w:type="dxa"/>
          </w:tcPr>
          <w:p w:rsidR="00FE3ABE" w:rsidRPr="00F10C8F" w:rsidRDefault="002B036B" w:rsidP="009335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197012" w:rsidRPr="00F10C8F" w:rsidRDefault="00462BA1" w:rsidP="00197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F10C8F"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09.08.2023</w:t>
            </w:r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размер субсидии</w:t>
            </w:r>
            <w:r w:rsidR="00AA1888"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FE3ABE" w:rsidRPr="00F10C8F" w:rsidRDefault="00F10C8F" w:rsidP="00197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83303,74</w:t>
            </w:r>
          </w:p>
        </w:tc>
      </w:tr>
      <w:tr w:rsidR="00096A16" w:rsidRPr="00F10C8F" w:rsidTr="00151451">
        <w:tc>
          <w:tcPr>
            <w:tcW w:w="10005" w:type="dxa"/>
            <w:gridSpan w:val="4"/>
          </w:tcPr>
          <w:p w:rsidR="00096A16" w:rsidRPr="00F10C8F" w:rsidRDefault="00096A16" w:rsidP="00F1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F10C8F" w:rsidRPr="00F10C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07</w:t>
            </w:r>
            <w:r w:rsidRPr="00F10C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F10C8F" w:rsidRPr="00F10C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F10C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 года</w:t>
            </w:r>
          </w:p>
        </w:tc>
      </w:tr>
      <w:tr w:rsidR="00096A16" w:rsidRPr="00F10C8F" w:rsidTr="00462BA1">
        <w:tc>
          <w:tcPr>
            <w:tcW w:w="701" w:type="dxa"/>
          </w:tcPr>
          <w:p w:rsidR="00096A16" w:rsidRPr="00F10C8F" w:rsidRDefault="00096A16" w:rsidP="002E7E36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096A16" w:rsidRPr="00F10C8F" w:rsidRDefault="00096A16" w:rsidP="005E1CA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предприниматель </w:t>
            </w:r>
            <w:r w:rsidR="00F10C8F"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Эдуард Владиславович</w:t>
            </w:r>
          </w:p>
        </w:tc>
        <w:tc>
          <w:tcPr>
            <w:tcW w:w="3119" w:type="dxa"/>
          </w:tcPr>
          <w:p w:rsidR="00096A16" w:rsidRPr="00F10C8F" w:rsidRDefault="00096A16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096A16" w:rsidRPr="00F10C8F" w:rsidRDefault="00096A16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F10C8F"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F10C8F"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096A16" w:rsidRPr="00F10C8F" w:rsidRDefault="00F10C8F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28062,27</w:t>
            </w:r>
          </w:p>
        </w:tc>
      </w:tr>
      <w:tr w:rsidR="00431A2E" w:rsidRPr="00F10C8F" w:rsidTr="00DB7438">
        <w:tc>
          <w:tcPr>
            <w:tcW w:w="10005" w:type="dxa"/>
            <w:gridSpan w:val="4"/>
          </w:tcPr>
          <w:p w:rsidR="00431A2E" w:rsidRPr="00F10C8F" w:rsidRDefault="00431A2E" w:rsidP="00F10C8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рассмотрения и оценки предложений: </w:t>
            </w:r>
            <w:r w:rsidR="00F10C8F" w:rsidRPr="00F10C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Pr="00F10C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F10C8F" w:rsidRPr="00F10C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Pr="00F10C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.2023 года</w:t>
            </w:r>
          </w:p>
        </w:tc>
      </w:tr>
      <w:tr w:rsidR="00431A2E" w:rsidRPr="00BE3303" w:rsidTr="00462BA1">
        <w:tc>
          <w:tcPr>
            <w:tcW w:w="701" w:type="dxa"/>
          </w:tcPr>
          <w:p w:rsidR="00431A2E" w:rsidRPr="00F10C8F" w:rsidRDefault="00431A2E" w:rsidP="0054504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6" w:type="dxa"/>
          </w:tcPr>
          <w:p w:rsidR="00431A2E" w:rsidRPr="00F10C8F" w:rsidRDefault="00431A2E" w:rsidP="008E69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Глава крестьянского (фермерского) хозяйства Батурина Светлана Геннадьевна</w:t>
            </w:r>
          </w:p>
        </w:tc>
        <w:tc>
          <w:tcPr>
            <w:tcW w:w="3119" w:type="dxa"/>
          </w:tcPr>
          <w:p w:rsidR="00431A2E" w:rsidRPr="00F10C8F" w:rsidRDefault="00431A2E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принято</w:t>
            </w:r>
          </w:p>
        </w:tc>
        <w:tc>
          <w:tcPr>
            <w:tcW w:w="3029" w:type="dxa"/>
          </w:tcPr>
          <w:p w:rsidR="00431A2E" w:rsidRPr="00F10C8F" w:rsidRDefault="00431A2E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Соглашение от </w:t>
            </w:r>
            <w:r w:rsidR="00F10C8F"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10C8F"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.2023, размер субсидии: </w:t>
            </w:r>
          </w:p>
          <w:p w:rsidR="00431A2E" w:rsidRPr="00BE3303" w:rsidRDefault="00F10C8F" w:rsidP="0054504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0C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44638,17</w:t>
            </w:r>
            <w:bookmarkStart w:id="0" w:name="_GoBack"/>
            <w:bookmarkEnd w:id="0"/>
          </w:p>
        </w:tc>
      </w:tr>
    </w:tbl>
    <w:p w:rsidR="00FE3ABE" w:rsidRPr="0075092B" w:rsidRDefault="00FE3ABE" w:rsidP="00FE3AB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E3ABE" w:rsidRPr="0075092B" w:rsidSect="0075092B">
      <w:pgSz w:w="11906" w:h="16838"/>
      <w:pgMar w:top="-5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884" w:rsidRDefault="00E37884" w:rsidP="0075092B">
      <w:pPr>
        <w:spacing w:after="0" w:line="240" w:lineRule="auto"/>
      </w:pPr>
      <w:r>
        <w:separator/>
      </w:r>
    </w:p>
  </w:endnote>
  <w:endnote w:type="continuationSeparator" w:id="0">
    <w:p w:rsidR="00E37884" w:rsidRDefault="00E37884" w:rsidP="00750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884" w:rsidRDefault="00E37884" w:rsidP="0075092B">
      <w:pPr>
        <w:spacing w:after="0" w:line="240" w:lineRule="auto"/>
      </w:pPr>
      <w:r>
        <w:separator/>
      </w:r>
    </w:p>
  </w:footnote>
  <w:footnote w:type="continuationSeparator" w:id="0">
    <w:p w:rsidR="00E37884" w:rsidRDefault="00E37884" w:rsidP="00750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844"/>
    <w:rsid w:val="0004140A"/>
    <w:rsid w:val="00043FDD"/>
    <w:rsid w:val="00055AC8"/>
    <w:rsid w:val="0007554C"/>
    <w:rsid w:val="00096A16"/>
    <w:rsid w:val="000A4A16"/>
    <w:rsid w:val="000C6983"/>
    <w:rsid w:val="0010143B"/>
    <w:rsid w:val="001510AB"/>
    <w:rsid w:val="00197012"/>
    <w:rsid w:val="001F6AA0"/>
    <w:rsid w:val="0028011B"/>
    <w:rsid w:val="00292FD5"/>
    <w:rsid w:val="002A384B"/>
    <w:rsid w:val="002B036B"/>
    <w:rsid w:val="002B5943"/>
    <w:rsid w:val="002D3173"/>
    <w:rsid w:val="002E7E36"/>
    <w:rsid w:val="002F1CB1"/>
    <w:rsid w:val="002F2201"/>
    <w:rsid w:val="00306CFD"/>
    <w:rsid w:val="00332648"/>
    <w:rsid w:val="00415D31"/>
    <w:rsid w:val="004165AC"/>
    <w:rsid w:val="00431A2E"/>
    <w:rsid w:val="00445AE6"/>
    <w:rsid w:val="00462BA1"/>
    <w:rsid w:val="00492164"/>
    <w:rsid w:val="00493C66"/>
    <w:rsid w:val="004E15DB"/>
    <w:rsid w:val="004F3F58"/>
    <w:rsid w:val="005367D5"/>
    <w:rsid w:val="00556E6C"/>
    <w:rsid w:val="00566C5A"/>
    <w:rsid w:val="00567978"/>
    <w:rsid w:val="005828FE"/>
    <w:rsid w:val="005A12BD"/>
    <w:rsid w:val="005E1CAD"/>
    <w:rsid w:val="005F2E0F"/>
    <w:rsid w:val="00620FC3"/>
    <w:rsid w:val="0067647E"/>
    <w:rsid w:val="00683899"/>
    <w:rsid w:val="00695E49"/>
    <w:rsid w:val="006B2FE3"/>
    <w:rsid w:val="007007DC"/>
    <w:rsid w:val="007438DF"/>
    <w:rsid w:val="0075092B"/>
    <w:rsid w:val="0078660F"/>
    <w:rsid w:val="007F0D79"/>
    <w:rsid w:val="00876576"/>
    <w:rsid w:val="008A1DCC"/>
    <w:rsid w:val="008C5B1F"/>
    <w:rsid w:val="008E6928"/>
    <w:rsid w:val="008F16BF"/>
    <w:rsid w:val="00933535"/>
    <w:rsid w:val="00945D66"/>
    <w:rsid w:val="0094705F"/>
    <w:rsid w:val="009664C7"/>
    <w:rsid w:val="009730EC"/>
    <w:rsid w:val="00973844"/>
    <w:rsid w:val="009B111B"/>
    <w:rsid w:val="009B21CC"/>
    <w:rsid w:val="00AA1888"/>
    <w:rsid w:val="00AB441F"/>
    <w:rsid w:val="00AD0D09"/>
    <w:rsid w:val="00AE6E9F"/>
    <w:rsid w:val="00AF126B"/>
    <w:rsid w:val="00B808BF"/>
    <w:rsid w:val="00BE3303"/>
    <w:rsid w:val="00BF4964"/>
    <w:rsid w:val="00C015CC"/>
    <w:rsid w:val="00C017A5"/>
    <w:rsid w:val="00C139DB"/>
    <w:rsid w:val="00C226EB"/>
    <w:rsid w:val="00C31B8C"/>
    <w:rsid w:val="00C4749C"/>
    <w:rsid w:val="00C62B04"/>
    <w:rsid w:val="00C721B8"/>
    <w:rsid w:val="00CE12E0"/>
    <w:rsid w:val="00D03EAD"/>
    <w:rsid w:val="00D53A6D"/>
    <w:rsid w:val="00D70E46"/>
    <w:rsid w:val="00D84F81"/>
    <w:rsid w:val="00D8510C"/>
    <w:rsid w:val="00DF7129"/>
    <w:rsid w:val="00E329F0"/>
    <w:rsid w:val="00E37884"/>
    <w:rsid w:val="00F034A7"/>
    <w:rsid w:val="00F10C8F"/>
    <w:rsid w:val="00F559A4"/>
    <w:rsid w:val="00F806A7"/>
    <w:rsid w:val="00FA1A7E"/>
    <w:rsid w:val="00FD74DC"/>
    <w:rsid w:val="00FE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or-gray">
    <w:name w:val="color-gray"/>
    <w:basedOn w:val="a"/>
    <w:rsid w:val="00FE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FE3A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76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B0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36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5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5092B"/>
  </w:style>
  <w:style w:type="paragraph" w:styleId="a8">
    <w:name w:val="footer"/>
    <w:basedOn w:val="a"/>
    <w:link w:val="a9"/>
    <w:uiPriority w:val="99"/>
    <w:semiHidden/>
    <w:unhideWhenUsed/>
    <w:rsid w:val="007509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50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Юлия Александровна</dc:creator>
  <cp:keywords/>
  <dc:description/>
  <cp:lastModifiedBy>morozova</cp:lastModifiedBy>
  <cp:revision>20</cp:revision>
  <cp:lastPrinted>2021-02-25T09:31:00Z</cp:lastPrinted>
  <dcterms:created xsi:type="dcterms:W3CDTF">2021-03-05T09:07:00Z</dcterms:created>
  <dcterms:modified xsi:type="dcterms:W3CDTF">2023-12-13T11:27:00Z</dcterms:modified>
</cp:coreProperties>
</file>